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4AE9" w14:textId="323DE899" w:rsidR="00795950" w:rsidRPr="00702488" w:rsidRDefault="00795950" w:rsidP="00795950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Аннотации к рабочей программе по физике</w:t>
      </w:r>
    </w:p>
    <w:p w14:paraId="7EA49A0B" w14:textId="77777777" w:rsidR="00795950" w:rsidRPr="00702488" w:rsidRDefault="00795950" w:rsidP="00795950">
      <w:pPr>
        <w:spacing w:before="100" w:beforeAutospacing="1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 по литературе составлена на </w:t>
      </w: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основании следующих нормативных документов</w:t>
      </w:r>
      <w:r w:rsidRPr="00702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56F44E2" w14:textId="77777777" w:rsidR="00DB3CC4" w:rsidRPr="00BE2AAA" w:rsidRDefault="00DB3CC4" w:rsidP="00DB3CC4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2AAA"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14:paraId="78B28FE7" w14:textId="77777777" w:rsidR="00DB3CC4" w:rsidRPr="00BE2AAA" w:rsidRDefault="00DB3CC4" w:rsidP="00DB3CC4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2AAA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риказа </w:t>
      </w:r>
      <w:r w:rsidRPr="009F4EBF">
        <w:rPr>
          <w:rFonts w:ascii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371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основного общего образования» (далее – ФОП ООО);</w:t>
      </w:r>
    </w:p>
    <w:p w14:paraId="75479025" w14:textId="77777777" w:rsidR="00DB3CC4" w:rsidRDefault="00DB3CC4" w:rsidP="00DB3CC4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F4EBF">
        <w:rPr>
          <w:rFonts w:ascii="Times New Roman" w:hAnsi="Times New Roman" w:cs="Times New Roman"/>
          <w:color w:val="000000"/>
          <w:sz w:val="24"/>
          <w:szCs w:val="24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14:paraId="5571C5C4" w14:textId="77777777" w:rsidR="00DB3CC4" w:rsidRDefault="00DB3CC4" w:rsidP="00DB3CC4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F4EBF">
        <w:t xml:space="preserve"> </w:t>
      </w:r>
      <w:r w:rsidRPr="009F4EBF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bookmarkStart w:id="0" w:name="_Hlk144808740"/>
      <w:r w:rsidRPr="009F4EBF">
        <w:rPr>
          <w:rFonts w:ascii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</w:t>
      </w:r>
      <w:bookmarkEnd w:id="0"/>
      <w:r w:rsidRPr="009F4EBF">
        <w:rPr>
          <w:rFonts w:ascii="Times New Roman" w:hAnsi="Times New Roman" w:cs="Times New Roman"/>
          <w:color w:val="000000"/>
          <w:sz w:val="24"/>
          <w:szCs w:val="24"/>
        </w:rPr>
        <w:t xml:space="preserve">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BCC074" w14:textId="24082AB9" w:rsidR="00DB3CC4" w:rsidRDefault="00DB3CC4" w:rsidP="00DB3CC4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36867371"/>
      <w:r>
        <w:rPr>
          <w:rFonts w:ascii="Times New Roman" w:hAnsi="Times New Roman" w:cs="Times New Roman"/>
          <w:color w:val="000000"/>
          <w:sz w:val="24"/>
          <w:szCs w:val="24"/>
        </w:rPr>
        <w:t xml:space="preserve">4.Федеральной рабочей программой по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физике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EA39" w14:textId="77777777" w:rsidR="00DB3CC4" w:rsidRDefault="00DB3CC4" w:rsidP="00DB3CC4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5.Ф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м перечне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ресурсов (приказ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EBF">
        <w:rPr>
          <w:rFonts w:ascii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 xml:space="preserve"> от 02.08.2022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№653)</w:t>
      </w:r>
    </w:p>
    <w:bookmarkEnd w:id="1"/>
    <w:p w14:paraId="65395C81" w14:textId="77777777" w:rsidR="00DB3CC4" w:rsidRPr="00BE2AAA" w:rsidRDefault="00DB3CC4" w:rsidP="00DB3CC4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A35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</w:t>
      </w:r>
      <w:bookmarkStart w:id="2" w:name="_Hlk136864132"/>
      <w:r w:rsidRPr="00BE2AAA">
        <w:rPr>
          <w:rFonts w:ascii="Times New Roman" w:hAnsi="Times New Roman" w:cs="Times New Roman"/>
          <w:color w:val="000000"/>
          <w:sz w:val="24"/>
          <w:szCs w:val="24"/>
        </w:rPr>
        <w:t>МБОУ «СОШ №10»</w:t>
      </w:r>
    </w:p>
    <w:bookmarkEnd w:id="2"/>
    <w:p w14:paraId="014098C1" w14:textId="77777777" w:rsidR="00795950" w:rsidRPr="00702488" w:rsidRDefault="00795950" w:rsidP="00795950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630C4B6" w14:textId="77777777" w:rsidR="00795950" w:rsidRPr="00702488" w:rsidRDefault="00795950" w:rsidP="00795950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курса в учебном плане</w:t>
      </w:r>
    </w:p>
    <w:p w14:paraId="37F72E1F" w14:textId="5ADC80EC" w:rsidR="00795950" w:rsidRPr="00702488" w:rsidRDefault="00795950" w:rsidP="00795950">
      <w:pPr>
        <w:spacing w:before="100" w:beforeAutospacing="1" w:after="7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обязательной части  учебного плана на изучение физики в 10-11   классах отводится по 2 часа в неделю ,по68  часов в год, итого 136 ч полный курс (34 учебных недели).</w:t>
      </w:r>
    </w:p>
    <w:p w14:paraId="20B11C7D" w14:textId="77777777" w:rsidR="00795950" w:rsidRPr="00702488" w:rsidRDefault="00795950" w:rsidP="007959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9EB2A3" w14:textId="77777777" w:rsidR="00795950" w:rsidRPr="00702488" w:rsidRDefault="00795950" w:rsidP="007959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цели программы:</w:t>
      </w:r>
    </w:p>
    <w:p w14:paraId="3C34DFB3" w14:textId="77777777" w:rsidR="00795950" w:rsidRPr="00702488" w:rsidRDefault="00795950" w:rsidP="0079595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53769797" w14:textId="77777777" w:rsidR="00795950" w:rsidRPr="00702488" w:rsidRDefault="00795950" w:rsidP="0079595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07A2533A" w14:textId="77777777" w:rsidR="00795950" w:rsidRPr="00702488" w:rsidRDefault="00795950" w:rsidP="0079595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795F839A" w14:textId="77777777" w:rsidR="00795950" w:rsidRPr="00702488" w:rsidRDefault="00795950" w:rsidP="0079595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умений объяснять явления с использованием физических знаний и научных доказательств;</w:t>
      </w:r>
    </w:p>
    <w:p w14:paraId="6048993D" w14:textId="77777777" w:rsidR="00795950" w:rsidRPr="00702488" w:rsidRDefault="00795950" w:rsidP="0079595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представлений о роли физики для развития других естественных наук, техники и технологий.</w:t>
      </w:r>
    </w:p>
    <w:p w14:paraId="7DDFEA75" w14:textId="77777777" w:rsidR="00795950" w:rsidRPr="00702488" w:rsidRDefault="00795950" w:rsidP="00795950">
      <w:pPr>
        <w:spacing w:before="100" w:beforeAutospacing="1" w:after="7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02488">
        <w:rPr>
          <w:rStyle w:val="fontstyle01"/>
          <w:bCs/>
          <w:color w:val="000000" w:themeColor="text1"/>
        </w:rPr>
        <w:t>В структуре изучаемой программы выделяются следующие разделы:</w:t>
      </w:r>
    </w:p>
    <w:p w14:paraId="46134B44" w14:textId="6D3B5694" w:rsidR="008A2362" w:rsidRPr="00702488" w:rsidRDefault="00795950" w:rsidP="008A2362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10 КЛАСС</w:t>
      </w:r>
    </w:p>
    <w:p w14:paraId="4532AFA0" w14:textId="243FFE80" w:rsidR="00795950" w:rsidRPr="00702488" w:rsidRDefault="00795950" w:rsidP="008A2362">
      <w:p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Раздел 1. Физика и методы научного познания</w:t>
      </w:r>
    </w:p>
    <w:p w14:paraId="448869F6" w14:textId="77777777" w:rsidR="00795950" w:rsidRPr="00702488" w:rsidRDefault="00795950" w:rsidP="008A2362">
      <w:p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Раздел 2. Механика</w:t>
      </w:r>
    </w:p>
    <w:p w14:paraId="7F1D7078" w14:textId="1B524D05" w:rsidR="00795950" w:rsidRPr="00702488" w:rsidRDefault="00795950" w:rsidP="008A2362">
      <w:p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Раздел 3. Молекулярная физика и термодинамика</w:t>
      </w:r>
    </w:p>
    <w:p w14:paraId="23AFC1B3" w14:textId="77777777" w:rsidR="008A2362" w:rsidRPr="00702488" w:rsidRDefault="00795950" w:rsidP="008A2362">
      <w:p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Раздел 4. Электродинамика</w:t>
      </w:r>
    </w:p>
    <w:p w14:paraId="5B59C044" w14:textId="77777777" w:rsidR="008A2362" w:rsidRPr="00702488" w:rsidRDefault="00795950" w:rsidP="008A2362">
      <w:p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11 КЛАСС</w:t>
      </w:r>
    </w:p>
    <w:p w14:paraId="5BB570D4" w14:textId="1BD87DAB" w:rsidR="00795950" w:rsidRPr="00702488" w:rsidRDefault="00795950" w:rsidP="008A2362">
      <w:p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Раздел 4. Электродинамика</w:t>
      </w:r>
    </w:p>
    <w:p w14:paraId="77DD8F37" w14:textId="4BE20FB0" w:rsidR="00795950" w:rsidRPr="00702488" w:rsidRDefault="00795950" w:rsidP="008A2362">
      <w:p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Раздел 5. Колебания и волны</w:t>
      </w:r>
    </w:p>
    <w:p w14:paraId="639DE58E" w14:textId="2E22D4A8" w:rsidR="008A2362" w:rsidRPr="00702488" w:rsidRDefault="00795950" w:rsidP="008A2362">
      <w:pPr>
        <w:spacing w:after="0" w:line="264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Раздел 6. Основы специальной теории относительност</w:t>
      </w:r>
      <w:r w:rsidR="008A2362"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</w:p>
    <w:p w14:paraId="1749886B" w14:textId="2ED14A79" w:rsidR="00795950" w:rsidRPr="00702488" w:rsidRDefault="00795950" w:rsidP="008A2362">
      <w:p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Раздел 7. Квантовая физика</w:t>
      </w:r>
    </w:p>
    <w:p w14:paraId="4A5291E6" w14:textId="3699D763" w:rsidR="00795950" w:rsidRPr="00702488" w:rsidRDefault="00795950" w:rsidP="008A2362">
      <w:pPr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color w:val="000000"/>
          <w:sz w:val="28"/>
          <w:szCs w:val="28"/>
        </w:rPr>
        <w:t>Раздел 8. Элементы астрономии и астрофизики</w:t>
      </w:r>
    </w:p>
    <w:p w14:paraId="66B1F91E" w14:textId="5CB3FFE4" w:rsidR="00795950" w:rsidRPr="00702488" w:rsidRDefault="00795950" w:rsidP="007959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AEDDB2" w14:textId="77777777" w:rsidR="00795950" w:rsidRPr="00702488" w:rsidRDefault="00795950" w:rsidP="007959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Текущий контроль и промежуточная аттестация осуществляется в виде тестовых работ по итогам разделов курса.</w:t>
      </w:r>
    </w:p>
    <w:p w14:paraId="537BE1C9" w14:textId="77777777" w:rsidR="00795950" w:rsidRPr="00702488" w:rsidRDefault="00795950" w:rsidP="007959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91B9FB" w14:textId="77777777" w:rsidR="00795950" w:rsidRPr="00702488" w:rsidRDefault="00795950" w:rsidP="007959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sz w:val="28"/>
          <w:szCs w:val="28"/>
        </w:rPr>
        <w:t>Приложение:</w:t>
      </w:r>
    </w:p>
    <w:p w14:paraId="3B98A37B" w14:textId="77777777" w:rsidR="00795950" w:rsidRPr="00702488" w:rsidRDefault="00795950" w:rsidP="007959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2488">
        <w:rPr>
          <w:rFonts w:ascii="Times New Roman" w:hAnsi="Times New Roman" w:cs="Times New Roman"/>
          <w:bCs/>
          <w:sz w:val="28"/>
          <w:szCs w:val="28"/>
        </w:rPr>
        <w:t>Оценочные материалы (КИМ)</w:t>
      </w:r>
    </w:p>
    <w:p w14:paraId="69C48298" w14:textId="77777777" w:rsidR="00795950" w:rsidRPr="00702488" w:rsidRDefault="00795950" w:rsidP="00795950">
      <w:pPr>
        <w:rPr>
          <w:rFonts w:ascii="Times New Roman" w:hAnsi="Times New Roman" w:cs="Times New Roman"/>
          <w:bCs/>
          <w:sz w:val="28"/>
          <w:szCs w:val="28"/>
        </w:rPr>
      </w:pPr>
    </w:p>
    <w:p w14:paraId="3B5315BD" w14:textId="77777777" w:rsidR="003D2C45" w:rsidRPr="00702488" w:rsidRDefault="003D2C45">
      <w:pPr>
        <w:rPr>
          <w:rFonts w:ascii="Times New Roman" w:hAnsi="Times New Roman" w:cs="Times New Roman"/>
          <w:bCs/>
          <w:sz w:val="28"/>
          <w:szCs w:val="28"/>
        </w:rPr>
      </w:pPr>
    </w:p>
    <w:sectPr w:rsidR="003D2C45" w:rsidRPr="0070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C025B"/>
    <w:multiLevelType w:val="multilevel"/>
    <w:tmpl w:val="F844D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295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39"/>
    <w:rsid w:val="003D2C45"/>
    <w:rsid w:val="004F7586"/>
    <w:rsid w:val="00702488"/>
    <w:rsid w:val="00742D39"/>
    <w:rsid w:val="00795950"/>
    <w:rsid w:val="008A2362"/>
    <w:rsid w:val="00946FDC"/>
    <w:rsid w:val="00DB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E40D"/>
  <w15:chartTrackingRefBased/>
  <w15:docId w15:val="{A8E295E7-934C-4715-9A03-210D50A9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9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2023-09-01T00:39:00Z</dcterms:created>
  <dcterms:modified xsi:type="dcterms:W3CDTF">2023-09-05T04:23:00Z</dcterms:modified>
</cp:coreProperties>
</file>